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64" w:rsidRPr="001831FA" w:rsidRDefault="00996864" w:rsidP="00996864">
      <w:pPr>
        <w:jc w:val="center"/>
        <w:rPr>
          <w:rFonts w:ascii="宋体" w:hAnsi="宋体"/>
          <w:b/>
          <w:sz w:val="36"/>
          <w:szCs w:val="30"/>
        </w:rPr>
      </w:pPr>
      <w:r w:rsidRPr="001831FA">
        <w:rPr>
          <w:rFonts w:ascii="宋体" w:hAnsi="宋体" w:hint="eastAsia"/>
          <w:b/>
          <w:sz w:val="36"/>
          <w:szCs w:val="30"/>
        </w:rPr>
        <w:t>安徽开放大学</w:t>
      </w:r>
      <w:r>
        <w:rPr>
          <w:rFonts w:ascii="宋体" w:hAnsi="宋体" w:hint="eastAsia"/>
          <w:b/>
          <w:sz w:val="36"/>
          <w:szCs w:val="30"/>
        </w:rPr>
        <w:t>请销假审批单</w:t>
      </w:r>
    </w:p>
    <w:tbl>
      <w:tblPr>
        <w:tblW w:w="8794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3164"/>
        <w:gridCol w:w="968"/>
        <w:gridCol w:w="3307"/>
      </w:tblGrid>
      <w:tr w:rsidR="00996864" w:rsidRPr="001831FA" w:rsidTr="00E8077A">
        <w:trPr>
          <w:trHeight w:val="65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所在部门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6864" w:rsidRPr="001831FA" w:rsidTr="00E8077A">
        <w:trPr>
          <w:trHeight w:val="67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 xml:space="preserve">职 </w:t>
            </w:r>
            <w:proofErr w:type="gramStart"/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 xml:space="preserve">职 称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6864" w:rsidRPr="001831FA" w:rsidTr="00E8077A">
        <w:trPr>
          <w:trHeight w:val="60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请假类型</w:t>
            </w:r>
          </w:p>
        </w:tc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rPr>
                <w:rFonts w:ascii="宋体" w:hAnsi="宋体"/>
                <w:color w:val="000000"/>
                <w:spacing w:val="13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color w:val="000000"/>
                <w:spacing w:val="13"/>
                <w:sz w:val="28"/>
                <w:szCs w:val="28"/>
              </w:rPr>
              <w:t>事假□     病假□      产假□     其他</w:t>
            </w:r>
          </w:p>
        </w:tc>
      </w:tr>
      <w:tr w:rsidR="00996864" w:rsidRPr="001831FA" w:rsidTr="00E8077A">
        <w:trPr>
          <w:trHeight w:val="295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64" w:rsidRPr="001831FA" w:rsidRDefault="00996864" w:rsidP="00E8077A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请假</w:t>
            </w:r>
          </w:p>
          <w:p w:rsidR="00996864" w:rsidRPr="001831FA" w:rsidRDefault="00996864" w:rsidP="00E8077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原因</w:t>
            </w:r>
          </w:p>
        </w:tc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996864" w:rsidRPr="001831FA" w:rsidRDefault="00996864" w:rsidP="00E8077A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color w:val="000000"/>
                <w:sz w:val="24"/>
                <w:u w:val="single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>本人</w:t>
            </w:r>
            <w:r w:rsidRPr="001831FA">
              <w:rPr>
                <w:rFonts w:ascii="宋体" w:hAnsi="宋体" w:hint="eastAsia"/>
                <w:color w:val="000000"/>
                <w:spacing w:val="13"/>
                <w:sz w:val="24"/>
              </w:rPr>
              <w:t>因</w:t>
            </w:r>
          </w:p>
          <w:p w:rsidR="00996864" w:rsidRPr="001831FA" w:rsidRDefault="00996864" w:rsidP="00E8077A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13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pacing w:val="13"/>
                <w:sz w:val="24"/>
              </w:rPr>
              <w:t>（具体事由），</w:t>
            </w:r>
            <w:r w:rsidRPr="001831FA">
              <w:rPr>
                <w:rFonts w:ascii="宋体" w:hAnsi="宋体" w:hint="eastAsia"/>
                <w:color w:val="000000"/>
                <w:spacing w:val="18"/>
                <w:sz w:val="24"/>
              </w:rPr>
              <w:t>计划于</w:t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>年月日</w:t>
            </w:r>
            <w:r w:rsidRPr="001831FA">
              <w:rPr>
                <w:rFonts w:ascii="宋体" w:hAnsi="宋体" w:hint="eastAsia"/>
                <w:color w:val="000000"/>
                <w:spacing w:val="27"/>
                <w:sz w:val="24"/>
              </w:rPr>
              <w:t>至</w:t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>年月日请</w:t>
            </w:r>
            <w:r w:rsidRPr="001831FA">
              <w:rPr>
                <w:rFonts w:ascii="宋体" w:hAnsi="宋体" w:hint="eastAsia"/>
                <w:color w:val="000000"/>
                <w:spacing w:val="27"/>
                <w:sz w:val="24"/>
              </w:rPr>
              <w:t>假，</w:t>
            </w:r>
            <w:r w:rsidRPr="001831FA">
              <w:rPr>
                <w:rFonts w:ascii="宋体" w:hAnsi="宋体" w:hint="eastAsia"/>
                <w:color w:val="000000"/>
                <w:spacing w:val="12"/>
                <w:sz w:val="24"/>
              </w:rPr>
              <w:t>需请假</w:t>
            </w:r>
            <w:r w:rsidRPr="001831FA">
              <w:rPr>
                <w:rFonts w:ascii="宋体" w:hAnsi="宋体" w:hint="eastAsia"/>
                <w:color w:val="000000"/>
                <w:spacing w:val="7"/>
                <w:sz w:val="24"/>
              </w:rPr>
              <w:t>天</w:t>
            </w:r>
            <w:r w:rsidRPr="001831FA">
              <w:rPr>
                <w:rFonts w:ascii="宋体" w:hAnsi="宋体" w:hint="eastAsia"/>
                <w:color w:val="000000"/>
                <w:spacing w:val="13"/>
                <w:sz w:val="24"/>
              </w:rPr>
              <w:t>，</w:t>
            </w:r>
            <w:r w:rsidRPr="001831FA">
              <w:rPr>
                <w:rFonts w:ascii="宋体" w:hAnsi="宋体" w:hint="eastAsia"/>
                <w:color w:val="000000"/>
                <w:spacing w:val="7"/>
                <w:sz w:val="24"/>
              </w:rPr>
              <w:t>请予批准。</w:t>
            </w:r>
          </w:p>
          <w:p w:rsidR="00996864" w:rsidRPr="001831FA" w:rsidRDefault="00996864" w:rsidP="00E8077A">
            <w:pPr>
              <w:adjustRightInd w:val="0"/>
              <w:snapToGrid w:val="0"/>
              <w:spacing w:beforeLines="50" w:afterLines="50"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pacing w:val="8"/>
                <w:sz w:val="24"/>
              </w:rPr>
              <w:tab/>
              <w:t>请假人（签字）：</w:t>
            </w:r>
          </w:p>
          <w:p w:rsidR="00996864" w:rsidRPr="001831FA" w:rsidRDefault="00996864" w:rsidP="00E8077A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</w:r>
            <w:r w:rsidRPr="001831FA">
              <w:rPr>
                <w:rFonts w:ascii="宋体" w:hAnsi="宋体" w:hint="eastAsia"/>
                <w:color w:val="000000"/>
                <w:sz w:val="24"/>
              </w:rPr>
              <w:tab/>
              <w:t xml:space="preserve">    年   月    日</w:t>
            </w:r>
          </w:p>
        </w:tc>
      </w:tr>
      <w:tr w:rsidR="00996864" w:rsidRPr="001831FA" w:rsidTr="00E8077A">
        <w:trPr>
          <w:trHeight w:val="2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jc w:val="left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部门意见:</w:t>
            </w:r>
          </w:p>
          <w:p w:rsidR="00996864" w:rsidRPr="001831FA" w:rsidRDefault="00996864" w:rsidP="00E8077A">
            <w:pPr>
              <w:tabs>
                <w:tab w:val="left" w:pos="1200"/>
              </w:tabs>
              <w:ind w:firstLineChars="250" w:firstLine="600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/>
                <w:sz w:val="24"/>
              </w:rPr>
              <w:tab/>
            </w:r>
          </w:p>
          <w:p w:rsidR="00996864" w:rsidRPr="001831FA" w:rsidRDefault="00996864" w:rsidP="00E8077A">
            <w:pPr>
              <w:ind w:firstLineChars="250" w:firstLine="600"/>
              <w:rPr>
                <w:rFonts w:ascii="宋体" w:hAnsi="宋体"/>
                <w:sz w:val="24"/>
              </w:rPr>
            </w:pPr>
          </w:p>
          <w:p w:rsidR="00996864" w:rsidRPr="001831FA" w:rsidRDefault="00996864" w:rsidP="00E8077A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bookmarkStart w:id="0" w:name="_GoBack"/>
            <w:bookmarkEnd w:id="0"/>
            <w:r w:rsidRPr="001831FA">
              <w:rPr>
                <w:rFonts w:ascii="宋体" w:hAnsi="宋体" w:hint="eastAsia"/>
                <w:sz w:val="24"/>
              </w:rPr>
              <w:t>负责人签字：</w:t>
            </w:r>
          </w:p>
          <w:p w:rsidR="00996864" w:rsidRPr="001831FA" w:rsidRDefault="00996864" w:rsidP="00E8077A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>年 月 日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jc w:val="left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分管或联系校领导意见：</w:t>
            </w: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ab/>
            </w:r>
          </w:p>
          <w:p w:rsidR="00996864" w:rsidRPr="001831FA" w:rsidRDefault="00996864" w:rsidP="00E8077A">
            <w:pPr>
              <w:tabs>
                <w:tab w:val="left" w:pos="3630"/>
              </w:tabs>
              <w:ind w:firstLineChars="800" w:firstLine="1920"/>
              <w:rPr>
                <w:rFonts w:ascii="宋体" w:hAnsi="宋体"/>
                <w:sz w:val="24"/>
              </w:rPr>
            </w:pPr>
          </w:p>
          <w:p w:rsidR="00996864" w:rsidRPr="001831FA" w:rsidRDefault="00996864" w:rsidP="00E8077A">
            <w:pPr>
              <w:tabs>
                <w:tab w:val="left" w:pos="3630"/>
              </w:tabs>
              <w:ind w:firstLineChars="800" w:firstLine="1920"/>
              <w:rPr>
                <w:rFonts w:ascii="宋体" w:hAnsi="宋体"/>
                <w:sz w:val="24"/>
              </w:rPr>
            </w:pPr>
          </w:p>
          <w:p w:rsidR="00996864" w:rsidRPr="001831FA" w:rsidRDefault="00996864" w:rsidP="00E8077A">
            <w:pPr>
              <w:tabs>
                <w:tab w:val="left" w:pos="3630"/>
              </w:tabs>
              <w:spacing w:line="360" w:lineRule="auto"/>
              <w:ind w:firstLineChars="800" w:firstLine="1920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>签字：</w:t>
            </w:r>
          </w:p>
          <w:p w:rsidR="00996864" w:rsidRPr="001831FA" w:rsidRDefault="00996864" w:rsidP="00E8077A">
            <w:pPr>
              <w:tabs>
                <w:tab w:val="left" w:pos="5455"/>
              </w:tabs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 xml:space="preserve">     年 月 日</w:t>
            </w:r>
          </w:p>
        </w:tc>
      </w:tr>
      <w:tr w:rsidR="00996864" w:rsidRPr="001831FA" w:rsidTr="00E8077A">
        <w:trPr>
          <w:trHeight w:val="1975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jc w:val="left"/>
              <w:rPr>
                <w:rFonts w:ascii="宋体" w:hAnsi="宋体"/>
                <w:spacing w:val="-1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>分管人事校领导意见：</w:t>
            </w:r>
            <w:r w:rsidRPr="001831FA">
              <w:rPr>
                <w:rFonts w:ascii="宋体" w:hAnsi="宋体" w:hint="eastAsia"/>
                <w:spacing w:val="-10"/>
                <w:sz w:val="28"/>
                <w:szCs w:val="28"/>
              </w:rPr>
              <w:tab/>
            </w:r>
          </w:p>
          <w:p w:rsidR="00996864" w:rsidRPr="001831FA" w:rsidRDefault="00996864" w:rsidP="00E8077A">
            <w:pPr>
              <w:tabs>
                <w:tab w:val="left" w:pos="3630"/>
              </w:tabs>
              <w:ind w:firstLineChars="1800" w:firstLine="4320"/>
              <w:rPr>
                <w:rFonts w:ascii="宋体" w:hAnsi="宋体"/>
                <w:sz w:val="24"/>
              </w:rPr>
            </w:pPr>
          </w:p>
          <w:p w:rsidR="00996864" w:rsidRPr="001831FA" w:rsidRDefault="00996864" w:rsidP="00E8077A">
            <w:pPr>
              <w:tabs>
                <w:tab w:val="left" w:pos="3630"/>
              </w:tabs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>签字：</w:t>
            </w:r>
          </w:p>
          <w:p w:rsidR="00996864" w:rsidRPr="001831FA" w:rsidRDefault="00996864" w:rsidP="00E807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 xml:space="preserve">                             年  月  日</w:t>
            </w:r>
          </w:p>
        </w:tc>
      </w:tr>
      <w:tr w:rsidR="00996864" w:rsidRPr="001831FA" w:rsidTr="00E8077A">
        <w:trPr>
          <w:trHeight w:val="2388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jc w:val="left"/>
              <w:rPr>
                <w:sz w:val="28"/>
                <w:szCs w:val="28"/>
              </w:rPr>
            </w:pPr>
            <w:r w:rsidRPr="001831FA">
              <w:rPr>
                <w:rFonts w:hint="eastAsia"/>
                <w:sz w:val="28"/>
                <w:szCs w:val="28"/>
              </w:rPr>
              <w:t>人事处备案意见：</w:t>
            </w:r>
          </w:p>
          <w:p w:rsidR="00996864" w:rsidRPr="001831FA" w:rsidRDefault="00996864" w:rsidP="00E8077A">
            <w:pPr>
              <w:ind w:firstLineChars="200" w:firstLine="480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>已完成请假备案手续。</w:t>
            </w:r>
          </w:p>
          <w:p w:rsidR="00996864" w:rsidRPr="001831FA" w:rsidRDefault="00996864" w:rsidP="00E8077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996864" w:rsidRPr="001831FA" w:rsidRDefault="00996864" w:rsidP="00E8077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996864" w:rsidRPr="001831FA" w:rsidRDefault="00996864" w:rsidP="00E8077A">
            <w:pPr>
              <w:ind w:firstLineChars="500" w:firstLine="1200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>经办人签字：</w:t>
            </w:r>
          </w:p>
          <w:p w:rsidR="00996864" w:rsidRPr="001831FA" w:rsidRDefault="00996864" w:rsidP="00E8077A">
            <w:pPr>
              <w:ind w:firstLineChars="1100" w:firstLine="2640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>年 月 日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4" w:rsidRPr="001831FA" w:rsidRDefault="00996864" w:rsidP="00E8077A">
            <w:pPr>
              <w:jc w:val="left"/>
              <w:rPr>
                <w:sz w:val="28"/>
                <w:szCs w:val="28"/>
              </w:rPr>
            </w:pPr>
            <w:r w:rsidRPr="001831FA">
              <w:rPr>
                <w:rFonts w:hint="eastAsia"/>
                <w:sz w:val="28"/>
                <w:szCs w:val="28"/>
              </w:rPr>
              <w:t>销假情况：</w:t>
            </w:r>
          </w:p>
          <w:p w:rsidR="00996864" w:rsidRPr="001831FA" w:rsidRDefault="00996864" w:rsidP="00E8077A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>已于年月日销假。</w:t>
            </w:r>
          </w:p>
          <w:p w:rsidR="00996864" w:rsidRPr="001831FA" w:rsidRDefault="00996864" w:rsidP="00E8077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996864" w:rsidRPr="001831FA" w:rsidRDefault="00996864" w:rsidP="00E8077A">
            <w:pPr>
              <w:ind w:firstLineChars="400" w:firstLine="960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color w:val="000000"/>
                <w:sz w:val="24"/>
              </w:rPr>
              <w:t>经办人签字：</w:t>
            </w:r>
          </w:p>
          <w:p w:rsidR="00996864" w:rsidRPr="001831FA" w:rsidRDefault="00996864" w:rsidP="00E8077A">
            <w:pPr>
              <w:ind w:firstLineChars="1000" w:firstLine="2400"/>
              <w:jc w:val="left"/>
              <w:rPr>
                <w:rFonts w:ascii="宋体" w:hAnsi="宋体"/>
                <w:color w:val="000000"/>
                <w:sz w:val="24"/>
              </w:rPr>
            </w:pPr>
            <w:r w:rsidRPr="001831FA">
              <w:rPr>
                <w:rFonts w:ascii="宋体" w:hAnsi="宋体" w:hint="eastAsia"/>
                <w:sz w:val="24"/>
              </w:rPr>
              <w:t>年 月 日</w:t>
            </w:r>
          </w:p>
        </w:tc>
      </w:tr>
    </w:tbl>
    <w:p w:rsidR="00996864" w:rsidRPr="001831FA" w:rsidRDefault="00996864" w:rsidP="00996864">
      <w:pPr>
        <w:spacing w:line="48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2B6EBF" w:rsidRDefault="002B6EBF"/>
    <w:sectPr w:rsidR="002B6EBF" w:rsidSect="00424A7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428586"/>
      <w:docPartObj>
        <w:docPartGallery w:val="Page Numbers (Bottom of Page)"/>
        <w:docPartUnique/>
      </w:docPartObj>
    </w:sdtPr>
    <w:sdtEndPr/>
    <w:sdtContent>
      <w:p w:rsidR="00151D67" w:rsidRDefault="009968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6864">
          <w:rPr>
            <w:noProof/>
            <w:lang w:val="zh-CN"/>
          </w:rPr>
          <w:t>1</w:t>
        </w:r>
        <w:r>
          <w:fldChar w:fldCharType="end"/>
        </w:r>
      </w:p>
    </w:sdtContent>
  </w:sdt>
  <w:p w:rsidR="00151D67" w:rsidRDefault="0099686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864"/>
    <w:rsid w:val="00005974"/>
    <w:rsid w:val="00016644"/>
    <w:rsid w:val="000C6A2A"/>
    <w:rsid w:val="000C70E7"/>
    <w:rsid w:val="000E0983"/>
    <w:rsid w:val="001B7E6E"/>
    <w:rsid w:val="00254677"/>
    <w:rsid w:val="002B6EBF"/>
    <w:rsid w:val="002C4AF4"/>
    <w:rsid w:val="003C1461"/>
    <w:rsid w:val="00460B9F"/>
    <w:rsid w:val="005C6894"/>
    <w:rsid w:val="005E11C8"/>
    <w:rsid w:val="006F4B8B"/>
    <w:rsid w:val="0071262E"/>
    <w:rsid w:val="00765675"/>
    <w:rsid w:val="007877B7"/>
    <w:rsid w:val="00795B8E"/>
    <w:rsid w:val="008462AE"/>
    <w:rsid w:val="008A1CE7"/>
    <w:rsid w:val="00996864"/>
    <w:rsid w:val="00AC4636"/>
    <w:rsid w:val="00B653A8"/>
    <w:rsid w:val="00CA4627"/>
    <w:rsid w:val="00CC5096"/>
    <w:rsid w:val="00EF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96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68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郭玉娟</dc:creator>
  <cp:lastModifiedBy>郭玉娟</cp:lastModifiedBy>
  <cp:revision>1</cp:revision>
  <dcterms:created xsi:type="dcterms:W3CDTF">2021-04-22T07:12:00Z</dcterms:created>
  <dcterms:modified xsi:type="dcterms:W3CDTF">2021-04-22T07:12:00Z</dcterms:modified>
</cp:coreProperties>
</file>