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A7" w:rsidRDefault="00366AA7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第四届华东地区</w:t>
      </w:r>
      <w:r>
        <w:rPr>
          <w:rFonts w:ascii="宋体" w:hAnsi="宋体" w:cs="宋体"/>
          <w:b/>
          <w:bCs/>
          <w:sz w:val="36"/>
          <w:szCs w:val="36"/>
        </w:rPr>
        <w:t>(</w:t>
      </w:r>
      <w:r>
        <w:rPr>
          <w:rFonts w:ascii="宋体" w:hAnsi="宋体" w:cs="宋体" w:hint="eastAsia"/>
          <w:b/>
          <w:bCs/>
          <w:sz w:val="36"/>
          <w:szCs w:val="36"/>
        </w:rPr>
        <w:t>六省一市</w:t>
      </w:r>
      <w:r>
        <w:rPr>
          <w:rFonts w:ascii="宋体" w:hAnsi="宋体" w:cs="宋体"/>
          <w:b/>
          <w:bCs/>
          <w:sz w:val="36"/>
          <w:szCs w:val="36"/>
        </w:rPr>
        <w:t>)</w:t>
      </w:r>
      <w:r>
        <w:rPr>
          <w:rFonts w:ascii="宋体" w:hAnsi="宋体" w:cs="宋体" w:hint="eastAsia"/>
          <w:b/>
          <w:bCs/>
          <w:sz w:val="36"/>
          <w:szCs w:val="36"/>
        </w:rPr>
        <w:t>高校档案工作论坛回执表</w:t>
      </w:r>
    </w:p>
    <w:tbl>
      <w:tblPr>
        <w:tblpPr w:leftFromText="180" w:rightFromText="180" w:vertAnchor="text" w:horzAnchor="page" w:tblpX="1210" w:tblpY="574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5"/>
        <w:gridCol w:w="1601"/>
        <w:gridCol w:w="963"/>
        <w:gridCol w:w="2559"/>
        <w:gridCol w:w="1800"/>
        <w:gridCol w:w="1654"/>
        <w:gridCol w:w="1766"/>
        <w:gridCol w:w="1800"/>
        <w:gridCol w:w="1254"/>
      </w:tblGrid>
      <w:tr w:rsidR="00366AA7" w:rsidTr="00912548">
        <w:trPr>
          <w:trHeight w:val="913"/>
        </w:trPr>
        <w:tc>
          <w:tcPr>
            <w:tcW w:w="745" w:type="dxa"/>
            <w:vAlign w:val="center"/>
          </w:tcPr>
          <w:p w:rsidR="00366AA7" w:rsidRDefault="00366AA7">
            <w:pPr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601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963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2559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工作单位</w:t>
            </w:r>
            <w:r>
              <w:rPr>
                <w:b/>
                <w:bCs/>
                <w:sz w:val="24"/>
                <w:szCs w:val="28"/>
              </w:rPr>
              <w:t>/</w:t>
            </w:r>
            <w:r>
              <w:rPr>
                <w:rFonts w:hint="eastAsia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1800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职务或职称</w:t>
            </w:r>
          </w:p>
        </w:tc>
        <w:tc>
          <w:tcPr>
            <w:tcW w:w="1654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766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住宿（标间或单间）</w:t>
            </w:r>
          </w:p>
        </w:tc>
        <w:tc>
          <w:tcPr>
            <w:tcW w:w="1800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交通（到达金寨站时间）</w:t>
            </w:r>
          </w:p>
        </w:tc>
        <w:tc>
          <w:tcPr>
            <w:tcW w:w="1254" w:type="dxa"/>
            <w:vAlign w:val="center"/>
          </w:tcPr>
          <w:p w:rsidR="00366AA7" w:rsidRDefault="00366AA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7B3FB3" w:rsidTr="00912548">
        <w:trPr>
          <w:trHeight w:val="717"/>
        </w:trPr>
        <w:tc>
          <w:tcPr>
            <w:tcW w:w="745" w:type="dxa"/>
            <w:vAlign w:val="center"/>
          </w:tcPr>
          <w:p w:rsidR="007B3FB3" w:rsidRDefault="007B3FB3" w:rsidP="001C0A0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7B3FB3" w:rsidRDefault="007B3FB3" w:rsidP="001C0A0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7B3FB3" w:rsidRDefault="007B3FB3" w:rsidP="009A1747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B3FB3" w:rsidRDefault="007B3FB3" w:rsidP="001C0A04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7B3FB3" w:rsidRDefault="007B3FB3" w:rsidP="001C0A04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  <w:tr w:rsidR="007B3FB3" w:rsidTr="00912548">
        <w:trPr>
          <w:trHeight w:val="717"/>
        </w:trPr>
        <w:tc>
          <w:tcPr>
            <w:tcW w:w="745" w:type="dxa"/>
            <w:vAlign w:val="center"/>
          </w:tcPr>
          <w:p w:rsidR="007B3FB3" w:rsidRDefault="007B3FB3" w:rsidP="001C0A04">
            <w:pPr>
              <w:jc w:val="center"/>
            </w:pPr>
          </w:p>
        </w:tc>
        <w:tc>
          <w:tcPr>
            <w:tcW w:w="1601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7B3FB3" w:rsidRDefault="007B3FB3" w:rsidP="001C0A0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7B3FB3" w:rsidRDefault="007B3FB3" w:rsidP="001C0A0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7B3FB3" w:rsidRDefault="007B3FB3" w:rsidP="009A1747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B3FB3" w:rsidRDefault="007B3FB3" w:rsidP="001C0A04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7B3FB3" w:rsidRDefault="007B3FB3" w:rsidP="001C0A04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</w:tr>
    </w:tbl>
    <w:p w:rsidR="00366AA7" w:rsidRDefault="00366AA7">
      <w:pPr>
        <w:rPr>
          <w:rFonts w:ascii="仿宋" w:eastAsia="仿宋" w:hAnsi="仿宋"/>
          <w:w w:val="90"/>
          <w:sz w:val="32"/>
          <w:szCs w:val="32"/>
        </w:rPr>
      </w:pPr>
      <w:bookmarkStart w:id="0" w:name="_GoBack"/>
      <w:bookmarkEnd w:id="0"/>
    </w:p>
    <w:sectPr w:rsidR="00366AA7" w:rsidSect="0070350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0A"/>
    <w:rsid w:val="00014B5D"/>
    <w:rsid w:val="000322BA"/>
    <w:rsid w:val="000429F2"/>
    <w:rsid w:val="00050B90"/>
    <w:rsid w:val="000715A1"/>
    <w:rsid w:val="00075FC4"/>
    <w:rsid w:val="00091610"/>
    <w:rsid w:val="000D0024"/>
    <w:rsid w:val="000E7404"/>
    <w:rsid w:val="00117A0A"/>
    <w:rsid w:val="00136B2F"/>
    <w:rsid w:val="00155842"/>
    <w:rsid w:val="00167405"/>
    <w:rsid w:val="00172F3D"/>
    <w:rsid w:val="001C0A04"/>
    <w:rsid w:val="001D3DBF"/>
    <w:rsid w:val="001D4B4B"/>
    <w:rsid w:val="001F3328"/>
    <w:rsid w:val="002920D2"/>
    <w:rsid w:val="002C3CA7"/>
    <w:rsid w:val="00345949"/>
    <w:rsid w:val="00350262"/>
    <w:rsid w:val="00355178"/>
    <w:rsid w:val="00366AA7"/>
    <w:rsid w:val="00394C2E"/>
    <w:rsid w:val="003D4F3A"/>
    <w:rsid w:val="00413DE7"/>
    <w:rsid w:val="0043218A"/>
    <w:rsid w:val="004E3573"/>
    <w:rsid w:val="00544566"/>
    <w:rsid w:val="00575075"/>
    <w:rsid w:val="00576910"/>
    <w:rsid w:val="005C17BC"/>
    <w:rsid w:val="00611101"/>
    <w:rsid w:val="00624867"/>
    <w:rsid w:val="00656118"/>
    <w:rsid w:val="006652B1"/>
    <w:rsid w:val="0067798F"/>
    <w:rsid w:val="00681606"/>
    <w:rsid w:val="006A267C"/>
    <w:rsid w:val="006C0655"/>
    <w:rsid w:val="006D65ED"/>
    <w:rsid w:val="00703507"/>
    <w:rsid w:val="0070519D"/>
    <w:rsid w:val="00735E87"/>
    <w:rsid w:val="00761E06"/>
    <w:rsid w:val="00774D33"/>
    <w:rsid w:val="00793E95"/>
    <w:rsid w:val="007B3FB3"/>
    <w:rsid w:val="007F1499"/>
    <w:rsid w:val="00813568"/>
    <w:rsid w:val="00815A41"/>
    <w:rsid w:val="00853DB8"/>
    <w:rsid w:val="00861D9B"/>
    <w:rsid w:val="008C423E"/>
    <w:rsid w:val="009038A0"/>
    <w:rsid w:val="00912548"/>
    <w:rsid w:val="00953B94"/>
    <w:rsid w:val="009A1747"/>
    <w:rsid w:val="009E1B1D"/>
    <w:rsid w:val="00A157DE"/>
    <w:rsid w:val="00A95700"/>
    <w:rsid w:val="00A95C98"/>
    <w:rsid w:val="00A963B4"/>
    <w:rsid w:val="00AA4C26"/>
    <w:rsid w:val="00AE33E5"/>
    <w:rsid w:val="00AF6BE9"/>
    <w:rsid w:val="00B01820"/>
    <w:rsid w:val="00BC7124"/>
    <w:rsid w:val="00BD0DAB"/>
    <w:rsid w:val="00BE0B13"/>
    <w:rsid w:val="00BF1ACE"/>
    <w:rsid w:val="00BF59A5"/>
    <w:rsid w:val="00C12ED7"/>
    <w:rsid w:val="00C2077D"/>
    <w:rsid w:val="00CC72E5"/>
    <w:rsid w:val="00D356FD"/>
    <w:rsid w:val="00D45ED4"/>
    <w:rsid w:val="00E210A5"/>
    <w:rsid w:val="00E26DAE"/>
    <w:rsid w:val="00E5204C"/>
    <w:rsid w:val="00E521AD"/>
    <w:rsid w:val="00E53F0C"/>
    <w:rsid w:val="00E60B77"/>
    <w:rsid w:val="00E862B7"/>
    <w:rsid w:val="00EA2299"/>
    <w:rsid w:val="00EE3D23"/>
    <w:rsid w:val="00F02305"/>
    <w:rsid w:val="00F133F0"/>
    <w:rsid w:val="00F2762E"/>
    <w:rsid w:val="00F516C4"/>
    <w:rsid w:val="00F82730"/>
    <w:rsid w:val="00FF4CC3"/>
    <w:rsid w:val="28B827AE"/>
    <w:rsid w:val="540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0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0350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0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03507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70350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0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0350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0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03507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7035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中国高等教育学会档案工作分会</dc:title>
  <dc:subject/>
  <dc:creator>danganguan02</dc:creator>
  <cp:keywords/>
  <dc:description/>
  <cp:lastModifiedBy>刘莉莉</cp:lastModifiedBy>
  <cp:revision>23</cp:revision>
  <dcterms:created xsi:type="dcterms:W3CDTF">2019-04-08T02:37:00Z</dcterms:created>
  <dcterms:modified xsi:type="dcterms:W3CDTF">2019-04-11T00:27:00Z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